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5524"/>
        <w:gridCol w:w="2126"/>
      </w:tblGrid>
      <w:tr w:rsidR="00C70CA2" w:rsidRPr="00C70CA2" w:rsidTr="00A97468">
        <w:tc>
          <w:tcPr>
            <w:tcW w:w="1848" w:type="dxa"/>
          </w:tcPr>
          <w:p w:rsidR="00C70CA2" w:rsidRDefault="00C70CA2" w:rsidP="00C70CA2">
            <w:pPr>
              <w:ind w:right="2267"/>
              <w:rPr>
                <w:rFonts w:ascii="Montserrat" w:hAnsi="Montserrat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41295E7" wp14:editId="080DB39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37590" cy="1196340"/>
                  <wp:effectExtent l="0" t="0" r="0" b="381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196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4" w:type="dxa"/>
          </w:tcPr>
          <w:p w:rsid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Главное управление по труду и занятости населения Челябинской области</w:t>
            </w:r>
          </w:p>
          <w:p w:rsid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ул. Комсомольская, 18А, г. Челябинск, 454111,</w:t>
            </w:r>
          </w:p>
          <w:p w:rsidR="00C70CA2" w:rsidRPr="00AD47BD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D47BD">
              <w:rPr>
                <w:rFonts w:ascii="Montserrat" w:hAnsi="Montserrat"/>
                <w:sz w:val="20"/>
                <w:szCs w:val="20"/>
              </w:rPr>
              <w:t xml:space="preserve">+7(351) 261-51-26, </w:t>
            </w:r>
          </w:p>
          <w:p w:rsidR="00C70CA2" w:rsidRPr="00AD47BD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depzan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gov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</w:p>
          <w:p w:rsidR="00C70CA2" w:rsidRP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szn.gov74.ru</w:t>
            </w:r>
          </w:p>
          <w:p w:rsidR="00C70CA2" w:rsidRPr="00C70CA2" w:rsidRDefault="00C70CA2" w:rsidP="00C70CA2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70CA2" w:rsidRPr="00C70CA2" w:rsidRDefault="00C70CA2" w:rsidP="00C70CA2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ACC9DB8" wp14:editId="46CB7E86">
                  <wp:simplePos x="0" y="0"/>
                  <wp:positionH relativeFrom="margin">
                    <wp:posOffset>874395</wp:posOffset>
                  </wp:positionH>
                  <wp:positionV relativeFrom="margin">
                    <wp:posOffset>0</wp:posOffset>
                  </wp:positionV>
                  <wp:extent cx="1205230" cy="1228090"/>
                  <wp:effectExtent l="0" t="0" r="0" b="0"/>
                  <wp:wrapSquare wrapText="bothSides"/>
                  <wp:docPr id="9" name="Рисунок 9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8649" l="10000" r="9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1228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0CA2" w:rsidRPr="00C70CA2" w:rsidTr="00A97468">
        <w:tc>
          <w:tcPr>
            <w:tcW w:w="1848" w:type="dxa"/>
            <w:vAlign w:val="center"/>
          </w:tcPr>
          <w:p w:rsidR="00C70CA2" w:rsidRPr="00C70CA2" w:rsidRDefault="0034396F" w:rsidP="004A5725">
            <w:pPr>
              <w:ind w:left="-40" w:right="-65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2</w:t>
            </w:r>
            <w:r w:rsidR="004A5725">
              <w:rPr>
                <w:rFonts w:ascii="Montserrat" w:hAnsi="Montserrat"/>
                <w:b/>
                <w:sz w:val="20"/>
                <w:szCs w:val="20"/>
              </w:rPr>
              <w:t>1</w:t>
            </w:r>
            <w:r w:rsidR="00C70CA2">
              <w:rPr>
                <w:rFonts w:ascii="Montserrat" w:hAnsi="Montserrat"/>
                <w:b/>
                <w:sz w:val="20"/>
                <w:szCs w:val="20"/>
              </w:rPr>
              <w:t>.0</w:t>
            </w:r>
            <w:r w:rsidR="00137CAC">
              <w:rPr>
                <w:rFonts w:ascii="Montserrat" w:hAnsi="Montserrat"/>
                <w:b/>
                <w:sz w:val="20"/>
                <w:szCs w:val="20"/>
              </w:rPr>
              <w:t>3</w:t>
            </w:r>
            <w:r w:rsidR="00C70CA2">
              <w:rPr>
                <w:rFonts w:ascii="Montserrat" w:hAnsi="Montserrat"/>
                <w:b/>
                <w:sz w:val="20"/>
                <w:szCs w:val="20"/>
              </w:rPr>
              <w:t>.2025</w:t>
            </w:r>
            <w:r w:rsidR="00C70CA2" w:rsidRPr="00C70CA2">
              <w:rPr>
                <w:rFonts w:ascii="Montserrat" w:hAnsi="Montserrat"/>
                <w:b/>
                <w:sz w:val="20"/>
                <w:szCs w:val="20"/>
              </w:rPr>
              <w:t>.</w:t>
            </w:r>
          </w:p>
        </w:tc>
        <w:tc>
          <w:tcPr>
            <w:tcW w:w="5524" w:type="dxa"/>
          </w:tcPr>
          <w:p w:rsidR="00C70CA2" w:rsidRDefault="00C70CA2" w:rsidP="00C70CA2">
            <w:pPr>
              <w:ind w:right="-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ПРЕСС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  <w:lang w:val="en-US"/>
              </w:rPr>
              <w:t>-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РЕЛИЗ</w:t>
            </w:r>
          </w:p>
        </w:tc>
        <w:tc>
          <w:tcPr>
            <w:tcW w:w="2126" w:type="dxa"/>
          </w:tcPr>
          <w:p w:rsidR="00C70CA2" w:rsidRDefault="00C70CA2" w:rsidP="00C70CA2">
            <w:pPr>
              <w:ind w:right="2267"/>
              <w:jc w:val="center"/>
              <w:rPr>
                <w:noProof/>
                <w:lang w:eastAsia="ru-RU"/>
              </w:rPr>
            </w:pPr>
          </w:p>
        </w:tc>
      </w:tr>
    </w:tbl>
    <w:p w:rsidR="00B82B8D" w:rsidRDefault="00B82B8D">
      <w:pPr>
        <w:rPr>
          <w:lang w:val="en-US"/>
        </w:rPr>
      </w:pPr>
    </w:p>
    <w:p w:rsidR="00137CAC" w:rsidRPr="00137CAC" w:rsidRDefault="00137CAC" w:rsidP="00137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AC">
        <w:rPr>
          <w:rFonts w:ascii="Times New Roman" w:hAnsi="Times New Roman" w:cs="Times New Roman"/>
          <w:b/>
          <w:sz w:val="24"/>
          <w:szCs w:val="24"/>
        </w:rPr>
        <w:t>Региональный этап ежегодной Всероссийской ярмарки трудоустройства «Работа России. Время возможностей» пройдёт 18 апреля</w:t>
      </w:r>
    </w:p>
    <w:p w:rsidR="00137CAC" w:rsidRDefault="00137CAC" w:rsidP="00137CA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CAC">
        <w:rPr>
          <w:rFonts w:ascii="Times New Roman" w:hAnsi="Times New Roman" w:cs="Times New Roman"/>
          <w:b/>
          <w:sz w:val="24"/>
          <w:szCs w:val="24"/>
        </w:rPr>
        <w:t xml:space="preserve">18 апреля в Челябинске пройдёт региональный этап Всероссийской ярмарки трудоустройства «Работа России. Время возможностей». </w:t>
      </w:r>
      <w:r w:rsidRPr="0013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этом мероприятии примут участие более 70 проверенных работодателей Челябинской области, которые предложат </w:t>
      </w:r>
      <w:r w:rsidRPr="00137CAC">
        <w:rPr>
          <w:rFonts w:ascii="Times New Roman" w:hAnsi="Times New Roman" w:cs="Times New Roman"/>
          <w:b/>
          <w:sz w:val="24"/>
          <w:szCs w:val="24"/>
        </w:rPr>
        <w:t>с</w:t>
      </w:r>
      <w:r w:rsidRPr="0013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вои вакансии для соискателей с различным уровнем подготовки. </w:t>
      </w:r>
      <w:r w:rsidRPr="00137CAC">
        <w:rPr>
          <w:rFonts w:ascii="Times New Roman" w:hAnsi="Times New Roman" w:cs="Times New Roman"/>
          <w:b/>
          <w:sz w:val="24"/>
          <w:szCs w:val="24"/>
        </w:rPr>
        <w:t xml:space="preserve">Работодатели презентуют свои предприятия, условия труда, выпускаемую продукцию, социально-бытовые условия и возможности карьерного роста. </w:t>
      </w:r>
    </w:p>
    <w:p w:rsidR="00137CAC" w:rsidRPr="00137CAC" w:rsidRDefault="00137CAC" w:rsidP="00137CA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CAC">
        <w:rPr>
          <w:rFonts w:ascii="Times New Roman" w:hAnsi="Times New Roman" w:cs="Times New Roman"/>
          <w:b/>
          <w:sz w:val="24"/>
          <w:szCs w:val="24"/>
        </w:rPr>
        <w:t xml:space="preserve">Мероприятие пройдет </w:t>
      </w:r>
      <w:r w:rsidRPr="0013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трех площадках.</w:t>
      </w:r>
    </w:p>
    <w:p w:rsidR="00137CAC" w:rsidRPr="00137CAC" w:rsidRDefault="00137CAC" w:rsidP="00137CAC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площадка</w:t>
      </w:r>
      <w:r w:rsidRPr="00137CAC">
        <w:rPr>
          <w:rFonts w:ascii="Times New Roman" w:hAnsi="Times New Roman" w:cs="Times New Roman"/>
          <w:b/>
          <w:bCs/>
          <w:sz w:val="24"/>
          <w:szCs w:val="24"/>
        </w:rPr>
        <w:t xml:space="preserve"> Ярмарки трудоустройства будет </w:t>
      </w:r>
      <w:r w:rsidRPr="00137CAC">
        <w:rPr>
          <w:rFonts w:ascii="Times New Roman" w:hAnsi="Times New Roman" w:cs="Times New Roman"/>
          <w:b/>
          <w:sz w:val="24"/>
          <w:szCs w:val="24"/>
        </w:rPr>
        <w:t>по адресу город Челябинск, отель «Малахит», улица Труда, дом 153. Время проведения с 10.00 до 14.00 часов.</w:t>
      </w:r>
    </w:p>
    <w:p w:rsidR="00137CAC" w:rsidRPr="00137CAC" w:rsidRDefault="00137CAC" w:rsidP="00137C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HR-специалисты </w:t>
      </w:r>
      <w:proofErr w:type="spellStart"/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южноуральских</w:t>
      </w:r>
      <w:proofErr w:type="spellEnd"/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</w:t>
      </w:r>
      <w:r w:rsidRPr="00137CAC">
        <w:rPr>
          <w:rFonts w:ascii="Times New Roman" w:hAnsi="Times New Roman" w:cs="Times New Roman"/>
          <w:sz w:val="24"/>
          <w:szCs w:val="24"/>
        </w:rPr>
        <w:t>проведут экспресс-собеседования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Соискателям рекомендуется иметь при себе трудовую книжку (если она есть) и документ об образовании. </w:t>
      </w:r>
    </w:p>
    <w:p w:rsidR="00137CAC" w:rsidRPr="00137CAC" w:rsidRDefault="00137CAC" w:rsidP="00137CA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37CAC">
        <w:rPr>
          <w:rFonts w:ascii="Times New Roman" w:hAnsi="Times New Roman" w:cs="Times New Roman"/>
          <w:sz w:val="24"/>
          <w:szCs w:val="24"/>
        </w:rPr>
        <w:t>Посетители смогут получить востребованную меру поддержки службы занятости —</w:t>
      </w:r>
      <w:r w:rsidR="007556CB">
        <w:rPr>
          <w:rFonts w:ascii="Times New Roman" w:hAnsi="Times New Roman" w:cs="Times New Roman"/>
          <w:sz w:val="24"/>
          <w:szCs w:val="24"/>
        </w:rPr>
        <w:t xml:space="preserve"> 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профориентацию, </w:t>
      </w:r>
      <w:r w:rsidRPr="00137CAC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консультации юриста и карьерного консультанта. </w:t>
      </w:r>
      <w:r w:rsidRPr="00137CAC">
        <w:rPr>
          <w:rFonts w:ascii="Times New Roman" w:hAnsi="Times New Roman" w:cs="Times New Roman"/>
          <w:sz w:val="24"/>
          <w:szCs w:val="24"/>
        </w:rPr>
        <w:t>Б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удет представлена информация о мерах государственной поддержки </w:t>
      </w:r>
      <w:r w:rsidRPr="00137CAC">
        <w:rPr>
          <w:rFonts w:ascii="Times New Roman" w:hAnsi="Times New Roman" w:cs="Times New Roman"/>
          <w:sz w:val="24"/>
          <w:szCs w:val="24"/>
        </w:rPr>
        <w:t xml:space="preserve">при поиске работы 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программах бесплатного профессионального обучения</w:t>
      </w:r>
      <w:r w:rsidRPr="00137CAC">
        <w:rPr>
          <w:rFonts w:ascii="Times New Roman" w:hAnsi="Times New Roman" w:cs="Times New Roman"/>
          <w:sz w:val="24"/>
          <w:szCs w:val="24"/>
        </w:rPr>
        <w:t>.</w:t>
      </w:r>
    </w:p>
    <w:p w:rsidR="00137CAC" w:rsidRPr="00137CAC" w:rsidRDefault="00137CAC" w:rsidP="00137CA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37CAC">
        <w:rPr>
          <w:rFonts w:ascii="Times New Roman" w:hAnsi="Times New Roman" w:cs="Times New Roman"/>
          <w:sz w:val="24"/>
          <w:szCs w:val="24"/>
        </w:rPr>
        <w:t>В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консультационн</w:t>
      </w:r>
      <w:r w:rsidRPr="00137CAC">
        <w:rPr>
          <w:rFonts w:ascii="Times New Roman" w:hAnsi="Times New Roman" w:cs="Times New Roman"/>
          <w:sz w:val="24"/>
          <w:szCs w:val="24"/>
        </w:rPr>
        <w:t>ом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Pr="00137CAC">
        <w:rPr>
          <w:rFonts w:ascii="Times New Roman" w:hAnsi="Times New Roman" w:cs="Times New Roman"/>
          <w:sz w:val="24"/>
          <w:szCs w:val="24"/>
        </w:rPr>
        <w:t>е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организаций</w:t>
      </w:r>
      <w:r w:rsidRPr="00137CAC">
        <w:rPr>
          <w:rFonts w:ascii="Times New Roman" w:hAnsi="Times New Roman" w:cs="Times New Roman"/>
          <w:sz w:val="24"/>
          <w:szCs w:val="24"/>
        </w:rPr>
        <w:t xml:space="preserve"> в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ыпускникам, студентам и их родителям помогут узнать о самых востребованных направлениях </w:t>
      </w:r>
      <w:r w:rsidRPr="00137CAC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наметить перспективные отрасли для дальнейшего трудоустройства. </w:t>
      </w:r>
    </w:p>
    <w:p w:rsidR="00137CAC" w:rsidRPr="00137CAC" w:rsidRDefault="00137CAC" w:rsidP="00137C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C">
        <w:rPr>
          <w:rFonts w:ascii="Times New Roman" w:hAnsi="Times New Roman" w:cs="Times New Roman"/>
          <w:sz w:val="24"/>
          <w:szCs w:val="24"/>
        </w:rPr>
        <w:t xml:space="preserve">Специалисты службы занятости и представители образовательных организаций 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желающим </w:t>
      </w:r>
      <w:r w:rsidRPr="00137CAC">
        <w:rPr>
          <w:rFonts w:ascii="Times New Roman" w:hAnsi="Times New Roman" w:cs="Times New Roman"/>
          <w:sz w:val="24"/>
          <w:szCs w:val="24"/>
        </w:rPr>
        <w:t xml:space="preserve">расскажут об 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</w:t>
      </w:r>
      <w:r w:rsidRPr="00137CAC">
        <w:rPr>
          <w:rFonts w:ascii="Times New Roman" w:hAnsi="Times New Roman" w:cs="Times New Roman"/>
          <w:sz w:val="24"/>
          <w:szCs w:val="24"/>
        </w:rPr>
        <w:t>х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Pr="00137CAC">
        <w:rPr>
          <w:rFonts w:ascii="Times New Roman" w:hAnsi="Times New Roman" w:cs="Times New Roman"/>
          <w:sz w:val="24"/>
          <w:szCs w:val="24"/>
        </w:rPr>
        <w:t>х нового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проекта «Кадры».</w:t>
      </w:r>
    </w:p>
    <w:p w:rsidR="00137CAC" w:rsidRPr="00137CAC" w:rsidRDefault="00137CAC" w:rsidP="00137CAC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C">
        <w:rPr>
          <w:rFonts w:ascii="Times New Roman" w:hAnsi="Times New Roman" w:cs="Times New Roman"/>
          <w:bCs/>
          <w:sz w:val="24"/>
          <w:szCs w:val="24"/>
        </w:rPr>
        <w:t>Особое внимание на мероприятии уделят п</w:t>
      </w:r>
      <w:r w:rsidRPr="00137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оддержк</w:t>
      </w:r>
      <w:r w:rsidRPr="00137CAC">
        <w:rPr>
          <w:rFonts w:ascii="Times New Roman" w:hAnsi="Times New Roman" w:cs="Times New Roman"/>
          <w:bCs/>
          <w:sz w:val="24"/>
          <w:szCs w:val="24"/>
        </w:rPr>
        <w:t>е</w:t>
      </w:r>
      <w:r w:rsidRPr="00137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участников СВО и их </w:t>
      </w:r>
      <w:r w:rsidRPr="00137CAC">
        <w:rPr>
          <w:rFonts w:ascii="Times New Roman" w:hAnsi="Times New Roman" w:cs="Times New Roman"/>
          <w:bCs/>
          <w:sz w:val="24"/>
          <w:szCs w:val="24"/>
        </w:rPr>
        <w:t xml:space="preserve">родных. Они смогут 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консультации о мерах социальной поддержки, помощь в поиске работы или записаться на обучение.</w:t>
      </w:r>
      <w:r w:rsidRPr="00137CAC">
        <w:rPr>
          <w:rFonts w:ascii="Times New Roman" w:hAnsi="Times New Roman" w:cs="Times New Roman"/>
          <w:sz w:val="24"/>
          <w:szCs w:val="24"/>
        </w:rPr>
        <w:t xml:space="preserve">  </w:t>
      </w:r>
      <w:r w:rsidRPr="00137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семей с детьми участников СВО</w:t>
      </w:r>
      <w:r w:rsidRPr="00137CAC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пециалисты службы занятости проведут </w:t>
      </w:r>
      <w:proofErr w:type="spellStart"/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в интерактивной зоне и тренинг «Карьера в кругу семьи». На секции «Династия успеха: марафон карьерных историй» состоится знакомство с рабочими династиями региона</w:t>
      </w:r>
      <w:r w:rsidRPr="00137CAC">
        <w:rPr>
          <w:rFonts w:ascii="Times New Roman" w:hAnsi="Times New Roman" w:cs="Times New Roman"/>
          <w:sz w:val="24"/>
          <w:szCs w:val="24"/>
        </w:rPr>
        <w:t>, участники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CAC">
        <w:rPr>
          <w:rFonts w:ascii="Times New Roman" w:hAnsi="Times New Roman" w:cs="Times New Roman"/>
          <w:sz w:val="24"/>
          <w:szCs w:val="24"/>
        </w:rPr>
        <w:t>просмотрят видеоролики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трудовых династиях </w:t>
      </w:r>
      <w:r w:rsidRPr="00137CAC">
        <w:rPr>
          <w:rFonts w:ascii="Times New Roman" w:hAnsi="Times New Roman" w:cs="Times New Roman"/>
          <w:sz w:val="24"/>
          <w:szCs w:val="24"/>
        </w:rPr>
        <w:t>и встретятся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представителями рабочих профессий. </w:t>
      </w:r>
      <w:r w:rsidRPr="00137CAC">
        <w:rPr>
          <w:rFonts w:ascii="Times New Roman" w:hAnsi="Times New Roman" w:cs="Times New Roman"/>
          <w:sz w:val="24"/>
          <w:szCs w:val="24"/>
        </w:rPr>
        <w:t>С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остоится </w:t>
      </w:r>
      <w:proofErr w:type="spellStart"/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промтур</w:t>
      </w:r>
      <w:proofErr w:type="spellEnd"/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промышленное предприятие города Челябинска.</w:t>
      </w:r>
    </w:p>
    <w:p w:rsidR="00137CAC" w:rsidRPr="00137CAC" w:rsidRDefault="00137CAC" w:rsidP="00137C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C">
        <w:rPr>
          <w:rFonts w:ascii="Times New Roman" w:hAnsi="Times New Roman" w:cs="Times New Roman"/>
          <w:sz w:val="24"/>
          <w:szCs w:val="24"/>
        </w:rPr>
        <w:t>Для г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раждан, имеющи</w:t>
      </w:r>
      <w:r w:rsidRPr="00137CAC">
        <w:rPr>
          <w:rFonts w:ascii="Times New Roman" w:hAnsi="Times New Roman" w:cs="Times New Roman"/>
          <w:sz w:val="24"/>
          <w:szCs w:val="24"/>
        </w:rPr>
        <w:t>х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инвалидность, карьерные консультанты службы занятости помогут индивидуально спланировать карьеру и подобрать наиболее подходящую вакансию с учетом их жизненной ситуации.</w:t>
      </w:r>
    </w:p>
    <w:p w:rsidR="00137CAC" w:rsidRPr="00137CAC" w:rsidRDefault="00137CAC" w:rsidP="00137C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C">
        <w:rPr>
          <w:rFonts w:ascii="Times New Roman" w:hAnsi="Times New Roman" w:cs="Times New Roman"/>
          <w:sz w:val="24"/>
          <w:szCs w:val="24"/>
        </w:rPr>
        <w:t>На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</w:t>
      </w:r>
      <w:r w:rsidRPr="00137CAC">
        <w:rPr>
          <w:rFonts w:ascii="Times New Roman" w:hAnsi="Times New Roman" w:cs="Times New Roman"/>
          <w:sz w:val="24"/>
          <w:szCs w:val="24"/>
        </w:rPr>
        <w:t xml:space="preserve">и «Своё </w:t>
      </w:r>
      <w:proofErr w:type="gramStart"/>
      <w:r w:rsidRPr="00137CAC">
        <w:rPr>
          <w:rFonts w:ascii="Times New Roman" w:hAnsi="Times New Roman" w:cs="Times New Roman"/>
          <w:sz w:val="24"/>
          <w:szCs w:val="24"/>
        </w:rPr>
        <w:t xml:space="preserve">дело» 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</w:t>
      </w:r>
      <w:proofErr w:type="gramEnd"/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«Мой бизнес» расскажет</w:t>
      </w:r>
      <w:r w:rsidRPr="00137CAC">
        <w:rPr>
          <w:rFonts w:ascii="Times New Roman" w:hAnsi="Times New Roman" w:cs="Times New Roman"/>
          <w:sz w:val="24"/>
          <w:szCs w:val="24"/>
        </w:rPr>
        <w:t xml:space="preserve"> участникам 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возможностях открытия собственного дела.</w:t>
      </w:r>
    </w:p>
    <w:p w:rsidR="0034396F" w:rsidRPr="00137CAC" w:rsidRDefault="00137CAC" w:rsidP="0034396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37CAC">
        <w:rPr>
          <w:rFonts w:ascii="Times New Roman" w:hAnsi="Times New Roman" w:cs="Times New Roman"/>
          <w:sz w:val="24"/>
          <w:szCs w:val="24"/>
        </w:rPr>
        <w:lastRenderedPageBreak/>
        <w:t xml:space="preserve">Студенты смогут </w:t>
      </w:r>
      <w:r w:rsidR="0034396F">
        <w:rPr>
          <w:rFonts w:ascii="Times New Roman" w:hAnsi="Times New Roman" w:cs="Times New Roman"/>
          <w:sz w:val="24"/>
          <w:szCs w:val="24"/>
        </w:rPr>
        <w:t xml:space="preserve">принять участие в тренингах в онлайн и офлайн формате. </w:t>
      </w:r>
      <w:r w:rsidRPr="00137CAC">
        <w:rPr>
          <w:rFonts w:ascii="Times New Roman" w:hAnsi="Times New Roman" w:cs="Times New Roman"/>
          <w:sz w:val="24"/>
          <w:szCs w:val="24"/>
        </w:rPr>
        <w:t xml:space="preserve"> </w:t>
      </w:r>
      <w:r w:rsidR="0034396F" w:rsidRPr="00137CAC">
        <w:rPr>
          <w:rFonts w:ascii="Times New Roman" w:hAnsi="Times New Roman" w:cs="Times New Roman"/>
          <w:sz w:val="24"/>
          <w:szCs w:val="24"/>
        </w:rPr>
        <w:t>Для студентов — это возможность узнать, как искать работу, как написать, а также лучше подготовиться к собеседованию и повысить шансы на получение работы.</w:t>
      </w:r>
      <w:r w:rsidR="0034396F">
        <w:rPr>
          <w:rFonts w:ascii="Times New Roman" w:hAnsi="Times New Roman" w:cs="Times New Roman"/>
          <w:sz w:val="24"/>
          <w:szCs w:val="24"/>
        </w:rPr>
        <w:t xml:space="preserve"> </w:t>
      </w:r>
      <w:r w:rsidRPr="00137CAC">
        <w:rPr>
          <w:rFonts w:ascii="Times New Roman" w:hAnsi="Times New Roman" w:cs="Times New Roman"/>
          <w:sz w:val="24"/>
          <w:szCs w:val="24"/>
        </w:rPr>
        <w:t xml:space="preserve">Участники смогут опробовать полученные навыки и пройти собеседования с работодателями сразу на Ярмарке трудоустройства, выбрать будущего работодателя. </w:t>
      </w:r>
    </w:p>
    <w:p w:rsidR="00137CAC" w:rsidRPr="00137CAC" w:rsidRDefault="00137CAC" w:rsidP="00137CAC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площадке образовательного комплекса «Смена» по адресу: улица Степана Разина, дом 8, с 10:00 до 14:00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организована профориентаци</w:t>
      </w:r>
      <w:r w:rsidRPr="00137CAC">
        <w:rPr>
          <w:rFonts w:ascii="Times New Roman" w:hAnsi="Times New Roman" w:cs="Times New Roman"/>
          <w:sz w:val="24"/>
          <w:szCs w:val="24"/>
        </w:rPr>
        <w:t>я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7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Школьники смогут пройти профориентацию и определиться с выбором будущей профессии. </w:t>
      </w:r>
    </w:p>
    <w:p w:rsidR="00137CAC" w:rsidRPr="00137CAC" w:rsidRDefault="0034396F" w:rsidP="00137C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На третьей</w:t>
      </w:r>
      <w:r w:rsidRPr="00137CAC">
        <w:rPr>
          <w:rFonts w:ascii="Times New Roman" w:hAnsi="Times New Roman" w:cs="Times New Roman"/>
          <w:b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37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Штабе общественной поддержки Челябинской области по улице Кирова, дом 167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CAC" w:rsidRPr="00137CAC">
        <w:rPr>
          <w:rFonts w:ascii="Times New Roman" w:hAnsi="Times New Roman" w:cs="Times New Roman"/>
          <w:sz w:val="24"/>
          <w:szCs w:val="24"/>
        </w:rPr>
        <w:t xml:space="preserve">пройдет </w:t>
      </w:r>
      <w:r w:rsidR="00137CAC"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для работодателей на тему трудоустройства участников СВО и членов их семей.</w:t>
      </w:r>
    </w:p>
    <w:p w:rsidR="00137CAC" w:rsidRDefault="00137CAC" w:rsidP="00137CA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137CAC" w:rsidRPr="00137CAC" w:rsidRDefault="00137CAC" w:rsidP="00137CA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37CAC">
        <w:rPr>
          <w:rFonts w:ascii="Times New Roman" w:hAnsi="Times New Roman" w:cs="Times New Roman"/>
          <w:sz w:val="24"/>
          <w:szCs w:val="24"/>
        </w:rPr>
        <w:t>Вопросы о Ярмарке трудоустройства можно задать по горячей линии службы занятости 8-800-444-80-8</w:t>
      </w:r>
      <w:r w:rsidR="000B219B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137CAC">
        <w:rPr>
          <w:rFonts w:ascii="Times New Roman" w:hAnsi="Times New Roman" w:cs="Times New Roman"/>
          <w:sz w:val="24"/>
          <w:szCs w:val="24"/>
        </w:rPr>
        <w:t xml:space="preserve"> (звонок бесплатный).</w:t>
      </w:r>
    </w:p>
    <w:p w:rsidR="00137CAC" w:rsidRPr="00137CAC" w:rsidRDefault="00137CAC" w:rsidP="00137CAC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37CAC">
        <w:rPr>
          <w:rFonts w:ascii="Times New Roman" w:hAnsi="Times New Roman" w:cs="Times New Roman"/>
          <w:sz w:val="24"/>
          <w:szCs w:val="24"/>
        </w:rPr>
        <w:t xml:space="preserve">Ознакомиться с программой ярмарки трудоустройства можно на официальном сайте Центра занятости населения города </w:t>
      </w:r>
      <w:proofErr w:type="gramStart"/>
      <w:r w:rsidRPr="00137CAC">
        <w:rPr>
          <w:rFonts w:ascii="Times New Roman" w:hAnsi="Times New Roman" w:cs="Times New Roman"/>
          <w:sz w:val="24"/>
          <w:szCs w:val="24"/>
        </w:rPr>
        <w:t>Челябинска  https://clck.ru/39WZ2e</w:t>
      </w:r>
      <w:proofErr w:type="gramEnd"/>
    </w:p>
    <w:p w:rsidR="00137CAC" w:rsidRPr="00137CAC" w:rsidRDefault="00137CAC" w:rsidP="00137CAC">
      <w:pPr>
        <w:spacing w:after="120"/>
        <w:jc w:val="both"/>
        <w:rPr>
          <w:rFonts w:ascii="Times New Roman" w:hAnsi="Times New Roman" w:cs="Times New Roman"/>
          <w:b/>
          <w:bCs/>
          <w:color w:val="004899"/>
          <w:kern w:val="24"/>
          <w:sz w:val="24"/>
          <w:szCs w:val="24"/>
        </w:rPr>
      </w:pPr>
    </w:p>
    <w:p w:rsidR="006B398E" w:rsidRPr="003928A1" w:rsidRDefault="006B398E" w:rsidP="006170FA">
      <w:pPr>
        <w:rPr>
          <w:rFonts w:cs="Calibri"/>
          <w:b/>
          <w:bCs/>
          <w:i/>
          <w:color w:val="004899"/>
          <w:kern w:val="24"/>
          <w:sz w:val="24"/>
          <w:szCs w:val="24"/>
        </w:rPr>
      </w:pP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Еще больше информация о </w:t>
      </w:r>
      <w:r w:rsidR="00DE1196">
        <w:rPr>
          <w:rFonts w:cs="Calibri"/>
          <w:b/>
          <w:bCs/>
          <w:i/>
          <w:color w:val="004899"/>
          <w:kern w:val="24"/>
          <w:sz w:val="24"/>
          <w:szCs w:val="24"/>
        </w:rPr>
        <w:t>работе</w:t>
      </w: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 СЗН </w:t>
      </w:r>
      <w:r w:rsidR="00DE1196">
        <w:rPr>
          <w:rFonts w:cs="Calibri"/>
          <w:b/>
          <w:bCs/>
          <w:i/>
          <w:color w:val="004899"/>
          <w:kern w:val="24"/>
          <w:sz w:val="24"/>
          <w:szCs w:val="24"/>
        </w:rPr>
        <w:t>читайте</w:t>
      </w: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 в официальных аккаунтах: vk.com/SZN74, ok.ru/SZN74, t.me/szn74_chelobl</w:t>
      </w:r>
    </w:p>
    <w:p w:rsidR="00C01496" w:rsidRDefault="00C01496" w:rsidP="00375D64">
      <w:r w:rsidRPr="003D1947">
        <w:rPr>
          <w:rFonts w:ascii="Arial" w:hAnsi="Arial" w:cs="Arial"/>
          <w:b/>
          <w:noProof/>
          <w:color w:val="004899"/>
          <w:kern w:val="24"/>
          <w:lang w:eastAsia="ru-RU"/>
        </w:rPr>
        <w:drawing>
          <wp:inline distT="0" distB="0" distL="0" distR="0" wp14:anchorId="4933705F" wp14:editId="556AD064">
            <wp:extent cx="1019175" cy="1085850"/>
            <wp:effectExtent l="0" t="0" r="0" b="0"/>
            <wp:docPr id="5" name="Рисунок 5" descr="QR-code_url_1_Jun_2022_12-1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QR-code_url_1_Jun_2022_12-1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A5">
        <w:rPr>
          <w:rFonts w:ascii="Montserrat" w:hAnsi="Montserrat"/>
          <w:color w:val="C00000"/>
          <w:sz w:val="24"/>
          <w:szCs w:val="24"/>
        </w:rPr>
        <w:t xml:space="preserve">   </w:t>
      </w:r>
      <w:r w:rsidRPr="0094190E">
        <w:rPr>
          <w:noProof/>
          <w:lang w:eastAsia="ru-RU"/>
        </w:rPr>
        <w:drawing>
          <wp:inline distT="0" distB="0" distL="0" distR="0" wp14:anchorId="7DC96B09" wp14:editId="331C28E3">
            <wp:extent cx="1000125" cy="1076325"/>
            <wp:effectExtent l="0" t="0" r="9525" b="9525"/>
            <wp:docPr id="4" name="Рисунок 4" descr="QR-code_url_7_Jun_2022_14-5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QR-code_url_7_Jun_2022_14-5-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A5">
        <w:rPr>
          <w:rFonts w:ascii="Montserrat" w:hAnsi="Montserrat"/>
          <w:color w:val="C00000"/>
          <w:sz w:val="24"/>
          <w:szCs w:val="24"/>
        </w:rPr>
        <w:t xml:space="preserve">   </w:t>
      </w:r>
      <w:r w:rsidRPr="003D1947">
        <w:rPr>
          <w:rFonts w:ascii="Montserrat" w:hAnsi="Montserrat"/>
          <w:noProof/>
          <w:color w:val="C00000"/>
          <w:sz w:val="24"/>
          <w:szCs w:val="24"/>
          <w:lang w:eastAsia="ru-RU"/>
        </w:rPr>
        <w:drawing>
          <wp:inline distT="0" distB="0" distL="0" distR="0" wp14:anchorId="5A59669A" wp14:editId="32C20F7E">
            <wp:extent cx="990600" cy="1076325"/>
            <wp:effectExtent l="0" t="0" r="0" b="9525"/>
            <wp:docPr id="3" name="Рисунок 3" descr="QR-code_url_7_Jun_2022_13-56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QR-code_url_7_Jun_2022_13-56-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960B0" w:rsidRDefault="00A960B0" w:rsidP="00375D64"/>
    <w:p w:rsidR="00C77335" w:rsidRPr="00F85226" w:rsidRDefault="00C77335" w:rsidP="00375D64">
      <w:pPr>
        <w:rPr>
          <w:rFonts w:ascii="Times New Roman" w:hAnsi="Times New Roman" w:cs="Times New Roman"/>
          <w:sz w:val="24"/>
          <w:szCs w:val="24"/>
        </w:rPr>
      </w:pPr>
    </w:p>
    <w:sectPr w:rsidR="00C77335" w:rsidRPr="00F85226" w:rsidSect="00E76EA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249"/>
    <w:multiLevelType w:val="hybridMultilevel"/>
    <w:tmpl w:val="695C8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14F97"/>
    <w:multiLevelType w:val="hybridMultilevel"/>
    <w:tmpl w:val="3F3A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028"/>
    <w:multiLevelType w:val="hybridMultilevel"/>
    <w:tmpl w:val="DE20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3730"/>
    <w:multiLevelType w:val="hybridMultilevel"/>
    <w:tmpl w:val="C66471CA"/>
    <w:lvl w:ilvl="0" w:tplc="BE4C17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4646A"/>
    <w:multiLevelType w:val="hybridMultilevel"/>
    <w:tmpl w:val="0A16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81B2F"/>
    <w:multiLevelType w:val="hybridMultilevel"/>
    <w:tmpl w:val="35B2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479C9"/>
    <w:multiLevelType w:val="hybridMultilevel"/>
    <w:tmpl w:val="B1FCACC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B87273"/>
    <w:multiLevelType w:val="hybridMultilevel"/>
    <w:tmpl w:val="03A678C6"/>
    <w:lvl w:ilvl="0" w:tplc="AD227F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3EF5D39"/>
    <w:multiLevelType w:val="hybridMultilevel"/>
    <w:tmpl w:val="E7BC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5188B"/>
    <w:multiLevelType w:val="hybridMultilevel"/>
    <w:tmpl w:val="6608A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E3280"/>
    <w:multiLevelType w:val="hybridMultilevel"/>
    <w:tmpl w:val="48520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DB320C"/>
    <w:multiLevelType w:val="hybridMultilevel"/>
    <w:tmpl w:val="5E3A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44A9A"/>
    <w:multiLevelType w:val="hybridMultilevel"/>
    <w:tmpl w:val="5E10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2573F"/>
    <w:multiLevelType w:val="hybridMultilevel"/>
    <w:tmpl w:val="2B72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7"/>
  </w:num>
  <w:num w:numId="5">
    <w:abstractNumId w:val="7"/>
  </w:num>
  <w:num w:numId="6">
    <w:abstractNumId w:val="1"/>
  </w:num>
  <w:num w:numId="7">
    <w:abstractNumId w:val="11"/>
  </w:num>
  <w:num w:numId="8">
    <w:abstractNumId w:val="4"/>
  </w:num>
  <w:num w:numId="9">
    <w:abstractNumId w:val="0"/>
  </w:num>
  <w:num w:numId="10">
    <w:abstractNumId w:val="9"/>
  </w:num>
  <w:num w:numId="11">
    <w:abstractNumId w:val="12"/>
  </w:num>
  <w:num w:numId="12">
    <w:abstractNumId w:val="10"/>
  </w:num>
  <w:num w:numId="13">
    <w:abstractNumId w:val="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11"/>
    <w:rsid w:val="00006F5D"/>
    <w:rsid w:val="00032163"/>
    <w:rsid w:val="0003696E"/>
    <w:rsid w:val="00042F76"/>
    <w:rsid w:val="0004698E"/>
    <w:rsid w:val="00073C64"/>
    <w:rsid w:val="00075E90"/>
    <w:rsid w:val="00085C2D"/>
    <w:rsid w:val="00090133"/>
    <w:rsid w:val="00092D3E"/>
    <w:rsid w:val="000B219B"/>
    <w:rsid w:val="000F532B"/>
    <w:rsid w:val="00120534"/>
    <w:rsid w:val="00125E54"/>
    <w:rsid w:val="00137CAC"/>
    <w:rsid w:val="00165267"/>
    <w:rsid w:val="001679E6"/>
    <w:rsid w:val="0018153C"/>
    <w:rsid w:val="00183FB6"/>
    <w:rsid w:val="001A2C0A"/>
    <w:rsid w:val="001C01E3"/>
    <w:rsid w:val="001D33EB"/>
    <w:rsid w:val="001E3803"/>
    <w:rsid w:val="001F0048"/>
    <w:rsid w:val="002105DD"/>
    <w:rsid w:val="00213594"/>
    <w:rsid w:val="00247440"/>
    <w:rsid w:val="002566CA"/>
    <w:rsid w:val="0026082E"/>
    <w:rsid w:val="00297EBD"/>
    <w:rsid w:val="003023F7"/>
    <w:rsid w:val="00307F5B"/>
    <w:rsid w:val="00327DA0"/>
    <w:rsid w:val="00337116"/>
    <w:rsid w:val="0034396F"/>
    <w:rsid w:val="00345CA9"/>
    <w:rsid w:val="00346A61"/>
    <w:rsid w:val="00365856"/>
    <w:rsid w:val="00375C63"/>
    <w:rsid w:val="00375D64"/>
    <w:rsid w:val="00377B02"/>
    <w:rsid w:val="003818AA"/>
    <w:rsid w:val="003928A1"/>
    <w:rsid w:val="00395DB3"/>
    <w:rsid w:val="003A061D"/>
    <w:rsid w:val="003A292E"/>
    <w:rsid w:val="003A5DF3"/>
    <w:rsid w:val="003C661B"/>
    <w:rsid w:val="003E342B"/>
    <w:rsid w:val="003F243C"/>
    <w:rsid w:val="00406CED"/>
    <w:rsid w:val="00454956"/>
    <w:rsid w:val="004759B1"/>
    <w:rsid w:val="00476857"/>
    <w:rsid w:val="004A5725"/>
    <w:rsid w:val="004B5205"/>
    <w:rsid w:val="004D11AE"/>
    <w:rsid w:val="004E7814"/>
    <w:rsid w:val="004F28D3"/>
    <w:rsid w:val="004F2B6B"/>
    <w:rsid w:val="004F76A1"/>
    <w:rsid w:val="0050009D"/>
    <w:rsid w:val="005000E2"/>
    <w:rsid w:val="00530586"/>
    <w:rsid w:val="005375FD"/>
    <w:rsid w:val="00554616"/>
    <w:rsid w:val="00557066"/>
    <w:rsid w:val="0056421B"/>
    <w:rsid w:val="005805F1"/>
    <w:rsid w:val="005F5933"/>
    <w:rsid w:val="00606091"/>
    <w:rsid w:val="006075EE"/>
    <w:rsid w:val="006170FA"/>
    <w:rsid w:val="0064428A"/>
    <w:rsid w:val="00644A7A"/>
    <w:rsid w:val="00654D25"/>
    <w:rsid w:val="00677132"/>
    <w:rsid w:val="0068615D"/>
    <w:rsid w:val="006B398E"/>
    <w:rsid w:val="006C6D1E"/>
    <w:rsid w:val="006D3DF2"/>
    <w:rsid w:val="006E08CE"/>
    <w:rsid w:val="006E11E0"/>
    <w:rsid w:val="006E219F"/>
    <w:rsid w:val="006E5B06"/>
    <w:rsid w:val="006E6427"/>
    <w:rsid w:val="00727121"/>
    <w:rsid w:val="0075024D"/>
    <w:rsid w:val="007521F5"/>
    <w:rsid w:val="007556CB"/>
    <w:rsid w:val="00763A74"/>
    <w:rsid w:val="00780BA4"/>
    <w:rsid w:val="007832EB"/>
    <w:rsid w:val="00794931"/>
    <w:rsid w:val="007970CE"/>
    <w:rsid w:val="007C65B0"/>
    <w:rsid w:val="007E23E3"/>
    <w:rsid w:val="007E587F"/>
    <w:rsid w:val="007F0370"/>
    <w:rsid w:val="008174DD"/>
    <w:rsid w:val="00837A88"/>
    <w:rsid w:val="00851A06"/>
    <w:rsid w:val="00861E34"/>
    <w:rsid w:val="00871398"/>
    <w:rsid w:val="00873A12"/>
    <w:rsid w:val="00875417"/>
    <w:rsid w:val="008A08C2"/>
    <w:rsid w:val="008A7FA9"/>
    <w:rsid w:val="008B74DF"/>
    <w:rsid w:val="008D5372"/>
    <w:rsid w:val="008D5584"/>
    <w:rsid w:val="008F6641"/>
    <w:rsid w:val="00905883"/>
    <w:rsid w:val="00911395"/>
    <w:rsid w:val="009131F9"/>
    <w:rsid w:val="00956169"/>
    <w:rsid w:val="00957142"/>
    <w:rsid w:val="0096048F"/>
    <w:rsid w:val="0097724C"/>
    <w:rsid w:val="00980272"/>
    <w:rsid w:val="009825F6"/>
    <w:rsid w:val="0099086F"/>
    <w:rsid w:val="009C7B5D"/>
    <w:rsid w:val="009D3F18"/>
    <w:rsid w:val="009D4659"/>
    <w:rsid w:val="00A41F8F"/>
    <w:rsid w:val="00A42CE0"/>
    <w:rsid w:val="00A960B0"/>
    <w:rsid w:val="00A97468"/>
    <w:rsid w:val="00AC119D"/>
    <w:rsid w:val="00AD47BD"/>
    <w:rsid w:val="00AE1968"/>
    <w:rsid w:val="00AE4C92"/>
    <w:rsid w:val="00AE6133"/>
    <w:rsid w:val="00AF33BD"/>
    <w:rsid w:val="00B36E05"/>
    <w:rsid w:val="00B4209A"/>
    <w:rsid w:val="00B52268"/>
    <w:rsid w:val="00B565EA"/>
    <w:rsid w:val="00B82B8D"/>
    <w:rsid w:val="00B836C7"/>
    <w:rsid w:val="00B96F37"/>
    <w:rsid w:val="00BC3E11"/>
    <w:rsid w:val="00BC7F5F"/>
    <w:rsid w:val="00BD3B7A"/>
    <w:rsid w:val="00C01496"/>
    <w:rsid w:val="00C024A8"/>
    <w:rsid w:val="00C32E95"/>
    <w:rsid w:val="00C44ACE"/>
    <w:rsid w:val="00C55B08"/>
    <w:rsid w:val="00C60962"/>
    <w:rsid w:val="00C619F3"/>
    <w:rsid w:val="00C61BCF"/>
    <w:rsid w:val="00C64731"/>
    <w:rsid w:val="00C70CA2"/>
    <w:rsid w:val="00C73DB2"/>
    <w:rsid w:val="00C77335"/>
    <w:rsid w:val="00C81EB0"/>
    <w:rsid w:val="00C84B8C"/>
    <w:rsid w:val="00C96BE2"/>
    <w:rsid w:val="00CA76DB"/>
    <w:rsid w:val="00CA7CE5"/>
    <w:rsid w:val="00CF44C6"/>
    <w:rsid w:val="00D11B5B"/>
    <w:rsid w:val="00D12CAF"/>
    <w:rsid w:val="00D4781A"/>
    <w:rsid w:val="00D811C1"/>
    <w:rsid w:val="00D93764"/>
    <w:rsid w:val="00D96ECA"/>
    <w:rsid w:val="00DD140C"/>
    <w:rsid w:val="00DE1196"/>
    <w:rsid w:val="00E24064"/>
    <w:rsid w:val="00E311E2"/>
    <w:rsid w:val="00E34086"/>
    <w:rsid w:val="00E75364"/>
    <w:rsid w:val="00E76EA1"/>
    <w:rsid w:val="00E90769"/>
    <w:rsid w:val="00E91069"/>
    <w:rsid w:val="00E9434D"/>
    <w:rsid w:val="00EC686C"/>
    <w:rsid w:val="00EF54A9"/>
    <w:rsid w:val="00F12CF3"/>
    <w:rsid w:val="00F14FB0"/>
    <w:rsid w:val="00F22835"/>
    <w:rsid w:val="00F229D7"/>
    <w:rsid w:val="00F244D9"/>
    <w:rsid w:val="00F70D9E"/>
    <w:rsid w:val="00F85226"/>
    <w:rsid w:val="00F97731"/>
    <w:rsid w:val="00FA7527"/>
    <w:rsid w:val="00FD6192"/>
    <w:rsid w:val="00FE6523"/>
    <w:rsid w:val="00FE6B9A"/>
    <w:rsid w:val="00FF0D06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5E80D-106E-4ED5-8A6B-08574F7E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D"/>
  </w:style>
  <w:style w:type="paragraph" w:styleId="1">
    <w:name w:val="heading 1"/>
    <w:basedOn w:val="a"/>
    <w:next w:val="a"/>
    <w:link w:val="10"/>
    <w:uiPriority w:val="9"/>
    <w:qFormat/>
    <w:rsid w:val="00AE19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06091"/>
    <w:pPr>
      <w:keepNext/>
      <w:spacing w:after="0" w:line="36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9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F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2268"/>
    <w:rPr>
      <w:color w:val="0563C1" w:themeColor="hyperlink"/>
      <w:u w:val="single"/>
    </w:rPr>
  </w:style>
  <w:style w:type="paragraph" w:customStyle="1" w:styleId="a5">
    <w:name w:val="Мой стиль РЕЛИЗ"/>
    <w:basedOn w:val="a"/>
    <w:qFormat/>
    <w:rsid w:val="00C01496"/>
    <w:pPr>
      <w:spacing w:after="0" w:line="240" w:lineRule="auto"/>
      <w:jc w:val="right"/>
    </w:pPr>
    <w:rPr>
      <w:rFonts w:ascii="Verdana" w:eastAsia="Calibri" w:hAnsi="Verdana" w:cs="Times New Roman"/>
      <w:b/>
      <w:i/>
      <w:caps/>
      <w:color w:val="1A6462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91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C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0609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9">
    <w:name w:val="Emphasis"/>
    <w:basedOn w:val="a0"/>
    <w:uiPriority w:val="20"/>
    <w:qFormat/>
    <w:rsid w:val="004B5205"/>
    <w:rPr>
      <w:i/>
      <w:iCs/>
    </w:rPr>
  </w:style>
  <w:style w:type="table" w:styleId="aa">
    <w:name w:val="Table Grid"/>
    <w:basedOn w:val="a1"/>
    <w:uiPriority w:val="39"/>
    <w:rsid w:val="00C70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19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E19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ews-main-image-source">
    <w:name w:val="news-main-image-source"/>
    <w:basedOn w:val="a0"/>
    <w:rsid w:val="00AE1968"/>
  </w:style>
  <w:style w:type="character" w:styleId="ab">
    <w:name w:val="Strong"/>
    <w:basedOn w:val="a0"/>
    <w:uiPriority w:val="22"/>
    <w:qFormat/>
    <w:rsid w:val="00AE1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1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302013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141553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3895697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1901226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862165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40867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1007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606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Skobochkina</dc:creator>
  <cp:lastModifiedBy>Марина Владимировна</cp:lastModifiedBy>
  <cp:revision>8</cp:revision>
  <cp:lastPrinted>2025-03-20T11:18:00Z</cp:lastPrinted>
  <dcterms:created xsi:type="dcterms:W3CDTF">2025-03-19T11:26:00Z</dcterms:created>
  <dcterms:modified xsi:type="dcterms:W3CDTF">2025-03-24T04:46:00Z</dcterms:modified>
</cp:coreProperties>
</file>